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77777777" w:rsidR="00A447A7" w:rsidRPr="00A447A7" w:rsidRDefault="00A447A7" w:rsidP="00A447A7">
      <w:pPr>
        <w:suppressAutoHyphens/>
        <w:spacing w:after="200" w:line="276" w:lineRule="auto"/>
        <w:jc w:val="center"/>
        <w:outlineLvl w:val="1"/>
        <w:rPr>
          <w:rFonts w:ascii="Arial" w:eastAsia="Times New Roman" w:hAnsi="Arial" w:cs="Arial"/>
          <w:bCs/>
          <w:sz w:val="32"/>
          <w:szCs w:val="28"/>
          <w:lang w:eastAsia="zh-CN"/>
        </w:rPr>
      </w:pPr>
      <w:bookmarkStart w:id="0" w:name="_Toc482286075"/>
      <w:bookmarkStart w:id="1" w:name="DOCUMENTO4"/>
    </w:p>
    <w:p w14:paraId="5ADE3BA9" w14:textId="77777777" w:rsidR="00463306" w:rsidRPr="00D94514" w:rsidRDefault="00A447A7" w:rsidP="00463306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D94514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DICHIARAZIONE SOSTITUTIVA </w:t>
      </w:r>
    </w:p>
    <w:p w14:paraId="47CAF05A" w14:textId="77777777" w:rsidR="00A447A7" w:rsidRPr="00D94514" w:rsidRDefault="00A447A7" w:rsidP="00463306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D94514">
        <w:rPr>
          <w:rFonts w:ascii="Arial" w:eastAsia="Times New Roman" w:hAnsi="Arial" w:cs="Arial"/>
          <w:bCs/>
          <w:sz w:val="28"/>
          <w:szCs w:val="28"/>
          <w:lang w:eastAsia="zh-CN"/>
        </w:rPr>
        <w:t>PER LA CONCESSIONE DI AIUTI DI STATO</w:t>
      </w:r>
      <w:bookmarkEnd w:id="0"/>
    </w:p>
    <w:bookmarkEnd w:id="1"/>
    <w:p w14:paraId="5DAB6C7B" w14:textId="77777777" w:rsidR="00A447A7" w:rsidRDefault="00A447A7" w:rsidP="004633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02EB378F" w14:textId="77777777" w:rsidR="00516A64" w:rsidRPr="00A447A7" w:rsidRDefault="00516A64" w:rsidP="004633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tbl>
      <w:tblPr>
        <w:tblW w:w="9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699"/>
        <w:gridCol w:w="1023"/>
        <w:gridCol w:w="891"/>
        <w:gridCol w:w="1947"/>
        <w:gridCol w:w="1029"/>
      </w:tblGrid>
      <w:tr w:rsidR="00A447A7" w:rsidRPr="00463306" w14:paraId="1726FD80" w14:textId="77777777" w:rsidTr="001F0CC9">
        <w:trPr>
          <w:trHeight w:val="572"/>
        </w:trPr>
        <w:tc>
          <w:tcPr>
            <w:tcW w:w="1373" w:type="dxa"/>
            <w:shd w:val="clear" w:color="auto" w:fill="auto"/>
            <w:vAlign w:val="center"/>
          </w:tcPr>
          <w:p w14:paraId="039503E0" w14:textId="77777777" w:rsidR="00A447A7" w:rsidRPr="00463306" w:rsidRDefault="00A447A7" w:rsidP="00463306">
            <w:pPr>
              <w:suppressAutoHyphens/>
              <w:spacing w:after="0" w:line="240" w:lineRule="auto"/>
              <w:ind w:right="-2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Il sottoscritto</w:t>
            </w:r>
          </w:p>
        </w:tc>
        <w:tc>
          <w:tcPr>
            <w:tcW w:w="8589" w:type="dxa"/>
            <w:gridSpan w:val="5"/>
            <w:shd w:val="clear" w:color="auto" w:fill="auto"/>
            <w:vAlign w:val="center"/>
          </w:tcPr>
          <w:p w14:paraId="76F05342" w14:textId="77777777" w:rsidR="00F87C09" w:rsidRDefault="00A447A7" w:rsidP="00463306">
            <w:pPr>
              <w:suppressAutoHyphens/>
              <w:spacing w:before="240" w:after="240" w:line="240" w:lineRule="auto"/>
              <w:ind w:left="-305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__</w:t>
            </w:r>
            <w:bookmarkStart w:id="2" w:name="_GoBack"/>
            <w:bookmarkEnd w:id="2"/>
          </w:p>
          <w:p w14:paraId="1845A890" w14:textId="77777777" w:rsidR="00A447A7" w:rsidRPr="00463306" w:rsidRDefault="00A447A7" w:rsidP="00463306">
            <w:pPr>
              <w:suppressAutoHyphens/>
              <w:spacing w:before="240" w:after="240" w:line="240" w:lineRule="auto"/>
              <w:ind w:left="-305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____________________</w:t>
            </w:r>
            <w:r w:rsidR="00F87C0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</w:t>
            </w: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</w:t>
            </w:r>
            <w:r w:rsid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_______________</w:t>
            </w: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__________________________________</w:t>
            </w:r>
          </w:p>
          <w:p w14:paraId="705BAC8F" w14:textId="77777777" w:rsidR="00A447A7" w:rsidRDefault="00A447A7" w:rsidP="00463306">
            <w:pPr>
              <w:suppressAutoHyphens/>
              <w:spacing w:before="240" w:after="240" w:line="240" w:lineRule="auto"/>
              <w:ind w:left="170"/>
              <w:contextualSpacing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(Nome Cognome)</w:t>
            </w:r>
          </w:p>
          <w:p w14:paraId="6A05A809" w14:textId="77777777" w:rsidR="00560E12" w:rsidRPr="00463306" w:rsidRDefault="00560E12" w:rsidP="00463306">
            <w:pPr>
              <w:suppressAutoHyphens/>
              <w:spacing w:before="240" w:after="240" w:line="240" w:lineRule="auto"/>
              <w:ind w:left="17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447A7" w:rsidRPr="00463306" w14:paraId="1B87A6B7" w14:textId="77777777" w:rsidTr="001F0CC9">
        <w:trPr>
          <w:trHeight w:val="572"/>
        </w:trPr>
        <w:tc>
          <w:tcPr>
            <w:tcW w:w="1373" w:type="dxa"/>
            <w:shd w:val="clear" w:color="auto" w:fill="auto"/>
          </w:tcPr>
          <w:p w14:paraId="168626F9" w14:textId="77777777" w:rsidR="00A447A7" w:rsidRPr="00463306" w:rsidRDefault="00A447A7" w:rsidP="00A447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nato/a </w:t>
            </w:r>
            <w:proofErr w:type="spellStart"/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  <w:proofErr w:type="spellEnd"/>
          </w:p>
        </w:tc>
        <w:tc>
          <w:tcPr>
            <w:tcW w:w="3699" w:type="dxa"/>
            <w:shd w:val="clear" w:color="auto" w:fill="auto"/>
            <w:vAlign w:val="center"/>
          </w:tcPr>
          <w:p w14:paraId="5C1A326D" w14:textId="77777777" w:rsidR="00A447A7" w:rsidRPr="00463306" w:rsidRDefault="00A447A7" w:rsidP="00463306">
            <w:pPr>
              <w:suppressAutoHyphens/>
              <w:spacing w:before="240" w:after="240" w:line="240" w:lineRule="auto"/>
              <w:ind w:left="-447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</w:t>
            </w:r>
            <w:r w:rsid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</w:t>
            </w: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_________________</w:t>
            </w:r>
          </w:p>
          <w:p w14:paraId="4F558F6F" w14:textId="77777777" w:rsidR="00A447A7" w:rsidRDefault="00A447A7" w:rsidP="00A447A7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(Comune)</w:t>
            </w:r>
          </w:p>
          <w:p w14:paraId="5A39BBE3" w14:textId="77777777" w:rsidR="00560E12" w:rsidRPr="00463306" w:rsidRDefault="00560E12" w:rsidP="00A447A7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57EC64F" w14:textId="77777777" w:rsidR="00A447A7" w:rsidRPr="00463306" w:rsidRDefault="00A447A7" w:rsidP="00A447A7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(____)</w:t>
            </w:r>
          </w:p>
          <w:p w14:paraId="087A22EA" w14:textId="77777777" w:rsidR="00A447A7" w:rsidRDefault="00A447A7" w:rsidP="00A447A7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(Prov.)</w:t>
            </w:r>
          </w:p>
          <w:p w14:paraId="41C8F396" w14:textId="77777777" w:rsidR="00560E12" w:rsidRPr="00463306" w:rsidRDefault="00560E12" w:rsidP="00A447A7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  <w:shd w:val="clear" w:color="auto" w:fill="auto"/>
          </w:tcPr>
          <w:p w14:paraId="10EFFB3F" w14:textId="77777777" w:rsidR="00A447A7" w:rsidRPr="00463306" w:rsidRDefault="00463306" w:rsidP="00463306">
            <w:pPr>
              <w:suppressAutoHyphens/>
              <w:spacing w:before="240" w:after="240" w:line="240" w:lineRule="auto"/>
              <w:ind w:right="-11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</w:t>
            </w:r>
            <w:r w:rsidR="00A447A7"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il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1B9CF7D3" w14:textId="77777777" w:rsidR="00A447A7" w:rsidRPr="00463306" w:rsidRDefault="00A447A7" w:rsidP="00A447A7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 /_____ / __________</w:t>
            </w:r>
          </w:p>
          <w:p w14:paraId="3DACC1D4" w14:textId="77777777" w:rsidR="00A447A7" w:rsidRDefault="00A447A7" w:rsidP="00A447A7">
            <w:pPr>
              <w:suppressAutoHyphens/>
              <w:spacing w:before="240" w:after="240" w:line="240" w:lineRule="auto"/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 xml:space="preserve">                  (gg/mm/</w:t>
            </w:r>
            <w:proofErr w:type="spellStart"/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aaaa</w:t>
            </w:r>
            <w:proofErr w:type="spellEnd"/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)</w:t>
            </w:r>
          </w:p>
          <w:p w14:paraId="72A3D3EC" w14:textId="77777777" w:rsidR="00560E12" w:rsidRPr="00463306" w:rsidRDefault="00560E12" w:rsidP="00A447A7">
            <w:pPr>
              <w:suppressAutoHyphens/>
              <w:spacing w:before="240" w:after="240" w:line="240" w:lineRule="auto"/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447A7" w:rsidRPr="00463306" w14:paraId="09B0F951" w14:textId="77777777" w:rsidTr="001F0CC9">
        <w:trPr>
          <w:trHeight w:val="572"/>
        </w:trPr>
        <w:tc>
          <w:tcPr>
            <w:tcW w:w="1373" w:type="dxa"/>
            <w:shd w:val="clear" w:color="auto" w:fill="auto"/>
          </w:tcPr>
          <w:p w14:paraId="0C960145" w14:textId="77777777" w:rsidR="00A447A7" w:rsidRPr="00463306" w:rsidRDefault="00A447A7" w:rsidP="00A447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residente in</w:t>
            </w:r>
          </w:p>
        </w:tc>
        <w:tc>
          <w:tcPr>
            <w:tcW w:w="3699" w:type="dxa"/>
            <w:shd w:val="clear" w:color="auto" w:fill="auto"/>
          </w:tcPr>
          <w:p w14:paraId="788AB355" w14:textId="77777777" w:rsidR="00A447A7" w:rsidRPr="00463306" w:rsidRDefault="00463306" w:rsidP="00463306">
            <w:pPr>
              <w:suppressAutoHyphens/>
              <w:spacing w:before="240" w:after="240" w:line="240" w:lineRule="auto"/>
              <w:ind w:left="-384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</w:t>
            </w:r>
            <w:r w:rsidR="00A447A7"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</w:t>
            </w:r>
            <w:r w:rsidR="00A447A7"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</w:t>
            </w:r>
          </w:p>
          <w:p w14:paraId="25B2D3C8" w14:textId="77777777" w:rsidR="00A447A7" w:rsidRPr="00463306" w:rsidRDefault="00A447A7" w:rsidP="00A447A7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(Comune)</w:t>
            </w:r>
          </w:p>
        </w:tc>
        <w:tc>
          <w:tcPr>
            <w:tcW w:w="1023" w:type="dxa"/>
            <w:shd w:val="clear" w:color="auto" w:fill="auto"/>
          </w:tcPr>
          <w:p w14:paraId="32659146" w14:textId="77777777" w:rsidR="00A447A7" w:rsidRPr="00463306" w:rsidRDefault="00A447A7" w:rsidP="00A447A7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(____)</w:t>
            </w:r>
          </w:p>
          <w:p w14:paraId="0F3F8271" w14:textId="77777777" w:rsidR="00A447A7" w:rsidRPr="00463306" w:rsidRDefault="00A447A7" w:rsidP="00A447A7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(Prov.)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7C887C9F" w14:textId="77777777" w:rsidR="00A447A7" w:rsidRPr="00463306" w:rsidRDefault="00A447A7" w:rsidP="00A447A7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__________________________</w:t>
            </w:r>
          </w:p>
          <w:p w14:paraId="7C8D6898" w14:textId="77777777" w:rsidR="00A447A7" w:rsidRPr="00463306" w:rsidRDefault="00A447A7" w:rsidP="00A447A7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(Via, Piazza, ecc.)</w:t>
            </w:r>
          </w:p>
        </w:tc>
        <w:tc>
          <w:tcPr>
            <w:tcW w:w="1028" w:type="dxa"/>
            <w:shd w:val="clear" w:color="auto" w:fill="auto"/>
          </w:tcPr>
          <w:p w14:paraId="333D85AD" w14:textId="77777777" w:rsidR="00A447A7" w:rsidRPr="00463306" w:rsidRDefault="00A447A7" w:rsidP="004633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 </w:t>
            </w:r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</w:t>
            </w:r>
            <w:r w:rsid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n.</w:t>
            </w:r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)</w:t>
            </w:r>
          </w:p>
        </w:tc>
      </w:tr>
    </w:tbl>
    <w:p w14:paraId="0D0B940D" w14:textId="77777777" w:rsidR="00463306" w:rsidRPr="00463306" w:rsidRDefault="00463306" w:rsidP="00560E1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CA93346" w14:textId="77777777" w:rsidR="00A447A7" w:rsidRPr="00463306" w:rsidRDefault="00A447A7" w:rsidP="00560E1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463306">
        <w:rPr>
          <w:rFonts w:ascii="Arial" w:eastAsia="Times New Roman" w:hAnsi="Arial" w:cs="Arial"/>
          <w:sz w:val="18"/>
          <w:szCs w:val="18"/>
          <w:lang w:eastAsia="zh-CN"/>
        </w:rPr>
        <w:t>in qualità di:</w:t>
      </w:r>
    </w:p>
    <w:tbl>
      <w:tblPr>
        <w:tblpPr w:leftFromText="141" w:rightFromText="141" w:vertAnchor="text" w:horzAnchor="margin" w:tblpX="-5" w:tblpY="139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6"/>
        <w:gridCol w:w="2830"/>
        <w:gridCol w:w="1022"/>
        <w:gridCol w:w="402"/>
        <w:gridCol w:w="2908"/>
        <w:gridCol w:w="1195"/>
      </w:tblGrid>
      <w:tr w:rsidR="00560E12" w:rsidRPr="00463306" w14:paraId="56349BB1" w14:textId="77777777" w:rsidTr="00516A64">
        <w:trPr>
          <w:trHeight w:val="358"/>
        </w:trPr>
        <w:tc>
          <w:tcPr>
            <w:tcW w:w="9923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D0216F" w14:textId="77777777" w:rsidR="00560E12" w:rsidRPr="00560E12" w:rsidRDefault="00560E12" w:rsidP="00516A64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56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60E1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legale rappresentante della società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560E1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_______________________________________________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</w:t>
            </w:r>
            <w:r w:rsidRPr="00560E1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________ </w:t>
            </w:r>
          </w:p>
        </w:tc>
      </w:tr>
      <w:tr w:rsidR="00560E12" w:rsidRPr="00463306" w14:paraId="39B31F4F" w14:textId="77777777" w:rsidTr="00516A64">
        <w:trPr>
          <w:trHeight w:val="283"/>
        </w:trPr>
        <w:tc>
          <w:tcPr>
            <w:tcW w:w="1560" w:type="dxa"/>
            <w:shd w:val="clear" w:color="auto" w:fill="auto"/>
            <w:vAlign w:val="bottom"/>
          </w:tcPr>
          <w:p w14:paraId="0E27B00A" w14:textId="77777777" w:rsidR="00560E12" w:rsidRPr="00463306" w:rsidRDefault="00560E12" w:rsidP="00516A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14:paraId="7CA412A7" w14:textId="77777777" w:rsidR="00560E12" w:rsidRPr="00463306" w:rsidRDefault="00560E12" w:rsidP="00516A64">
            <w:pPr>
              <w:suppressAutoHyphens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(Ragione sociale)</w:t>
            </w:r>
          </w:p>
        </w:tc>
      </w:tr>
      <w:tr w:rsidR="00560E12" w:rsidRPr="00463306" w14:paraId="2438E4A5" w14:textId="77777777" w:rsidTr="00516A64">
        <w:trPr>
          <w:trHeight w:val="283"/>
        </w:trPr>
        <w:tc>
          <w:tcPr>
            <w:tcW w:w="9923" w:type="dxa"/>
            <w:gridSpan w:val="7"/>
            <w:shd w:val="clear" w:color="auto" w:fill="auto"/>
            <w:vAlign w:val="bottom"/>
          </w:tcPr>
          <w:p w14:paraId="7AF80989" w14:textId="77777777" w:rsidR="00560E12" w:rsidRPr="00560E12" w:rsidRDefault="00560E12" w:rsidP="00516A64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45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60E1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titolare dell’impresa ________________________________________________________________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</w:t>
            </w:r>
            <w:r w:rsidRPr="00560E1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</w:t>
            </w:r>
          </w:p>
        </w:tc>
      </w:tr>
      <w:tr w:rsidR="00560E12" w:rsidRPr="00463306" w14:paraId="1A2A641C" w14:textId="77777777" w:rsidTr="00516A64">
        <w:trPr>
          <w:trHeight w:val="283"/>
        </w:trPr>
        <w:tc>
          <w:tcPr>
            <w:tcW w:w="1560" w:type="dxa"/>
            <w:shd w:val="clear" w:color="auto" w:fill="auto"/>
            <w:vAlign w:val="bottom"/>
          </w:tcPr>
          <w:p w14:paraId="60061E4C" w14:textId="77777777" w:rsidR="00560E12" w:rsidRPr="00463306" w:rsidRDefault="00560E12" w:rsidP="00516A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14:paraId="52570A9F" w14:textId="77777777" w:rsidR="00560E12" w:rsidRPr="00463306" w:rsidRDefault="00560E12" w:rsidP="00516A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(Denominazione)</w:t>
            </w:r>
          </w:p>
        </w:tc>
      </w:tr>
      <w:tr w:rsidR="00560E12" w:rsidRPr="00463306" w14:paraId="7E3EA41E" w14:textId="77777777" w:rsidTr="00516A64">
        <w:trPr>
          <w:trHeight w:val="284"/>
        </w:trPr>
        <w:tc>
          <w:tcPr>
            <w:tcW w:w="15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914276" w14:textId="77777777" w:rsidR="00560E12" w:rsidRPr="00463306" w:rsidRDefault="00560E12" w:rsidP="00516A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con sede in:</w:t>
            </w:r>
          </w:p>
        </w:tc>
        <w:tc>
          <w:tcPr>
            <w:tcW w:w="2830" w:type="dxa"/>
            <w:shd w:val="clear" w:color="auto" w:fill="auto"/>
            <w:vAlign w:val="bottom"/>
          </w:tcPr>
          <w:p w14:paraId="3B9CE73C" w14:textId="77777777" w:rsidR="00560E12" w:rsidRPr="00463306" w:rsidRDefault="00560E12" w:rsidP="00516A64">
            <w:pPr>
              <w:suppressAutoHyphens/>
              <w:spacing w:after="0" w:line="240" w:lineRule="auto"/>
              <w:ind w:left="-681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</w:t>
            </w: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2B07B54E" w14:textId="77777777" w:rsidR="00560E12" w:rsidRPr="00463306" w:rsidRDefault="00560E12" w:rsidP="00516A6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(____)</w:t>
            </w:r>
          </w:p>
        </w:tc>
        <w:tc>
          <w:tcPr>
            <w:tcW w:w="3310" w:type="dxa"/>
            <w:gridSpan w:val="2"/>
            <w:shd w:val="clear" w:color="auto" w:fill="auto"/>
            <w:vAlign w:val="bottom"/>
          </w:tcPr>
          <w:p w14:paraId="265510A0" w14:textId="77777777" w:rsidR="00560E12" w:rsidRPr="00463306" w:rsidRDefault="00560E12" w:rsidP="00516A6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</w:t>
            </w: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______________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365425D0" w14:textId="77777777" w:rsidR="00560E12" w:rsidRPr="00463306" w:rsidRDefault="00560E12" w:rsidP="00516A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</w:t>
            </w:r>
          </w:p>
        </w:tc>
      </w:tr>
      <w:tr w:rsidR="00560E12" w:rsidRPr="00463306" w14:paraId="649F1DC9" w14:textId="77777777" w:rsidTr="00516A64">
        <w:trPr>
          <w:trHeight w:val="284"/>
        </w:trPr>
        <w:tc>
          <w:tcPr>
            <w:tcW w:w="1566" w:type="dxa"/>
            <w:gridSpan w:val="2"/>
            <w:shd w:val="clear" w:color="auto" w:fill="auto"/>
            <w:vAlign w:val="bottom"/>
          </w:tcPr>
          <w:p w14:paraId="44EAFD9C" w14:textId="77777777" w:rsidR="00560E12" w:rsidRPr="00463306" w:rsidRDefault="00560E12" w:rsidP="00516A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830" w:type="dxa"/>
            <w:shd w:val="clear" w:color="auto" w:fill="auto"/>
          </w:tcPr>
          <w:p w14:paraId="40DEDBCF" w14:textId="77777777" w:rsidR="00560E12" w:rsidRPr="00463306" w:rsidRDefault="00560E12" w:rsidP="00516A6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(Comune)</w:t>
            </w:r>
          </w:p>
        </w:tc>
        <w:tc>
          <w:tcPr>
            <w:tcW w:w="1022" w:type="dxa"/>
            <w:shd w:val="clear" w:color="auto" w:fill="auto"/>
          </w:tcPr>
          <w:p w14:paraId="082552BC" w14:textId="77777777" w:rsidR="00560E12" w:rsidRPr="00463306" w:rsidRDefault="00560E12" w:rsidP="00516A6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(Prov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.</w:t>
            </w:r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7056A0CB" w14:textId="77777777" w:rsidR="00560E12" w:rsidRPr="00463306" w:rsidRDefault="00560E12" w:rsidP="00516A6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(Via, Piazza, ecc.)</w:t>
            </w:r>
          </w:p>
        </w:tc>
        <w:tc>
          <w:tcPr>
            <w:tcW w:w="1195" w:type="dxa"/>
            <w:shd w:val="clear" w:color="auto" w:fill="auto"/>
          </w:tcPr>
          <w:p w14:paraId="78F63735" w14:textId="77777777" w:rsidR="00560E12" w:rsidRPr="00463306" w:rsidRDefault="00560E12" w:rsidP="00516A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n.</w:t>
            </w:r>
            <w:r w:rsidRPr="0046330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)</w:t>
            </w:r>
          </w:p>
        </w:tc>
      </w:tr>
      <w:tr w:rsidR="00560E12" w:rsidRPr="00463306" w14:paraId="0327C5AF" w14:textId="77777777" w:rsidTr="00516A64">
        <w:trPr>
          <w:trHeight w:val="381"/>
        </w:trPr>
        <w:tc>
          <w:tcPr>
            <w:tcW w:w="15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445C73" w14:textId="77777777" w:rsidR="00560E12" w:rsidRPr="00463306" w:rsidRDefault="00560E12" w:rsidP="00516A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Tel.</w:t>
            </w:r>
          </w:p>
        </w:tc>
        <w:tc>
          <w:tcPr>
            <w:tcW w:w="2830" w:type="dxa"/>
            <w:shd w:val="clear" w:color="auto" w:fill="auto"/>
            <w:vAlign w:val="bottom"/>
          </w:tcPr>
          <w:p w14:paraId="737C408D" w14:textId="77777777" w:rsidR="00560E12" w:rsidRPr="00463306" w:rsidRDefault="00560E12" w:rsidP="00516A64">
            <w:pPr>
              <w:suppressAutoHyphens/>
              <w:spacing w:after="0" w:line="240" w:lineRule="auto"/>
              <w:ind w:left="-114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</w:t>
            </w: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</w:t>
            </w: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</w:t>
            </w:r>
            <w:r w:rsidR="00F87C0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</w:t>
            </w: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</w:t>
            </w:r>
          </w:p>
        </w:tc>
        <w:tc>
          <w:tcPr>
            <w:tcW w:w="1424" w:type="dxa"/>
            <w:gridSpan w:val="2"/>
            <w:shd w:val="clear" w:color="auto" w:fill="auto"/>
            <w:vAlign w:val="bottom"/>
          </w:tcPr>
          <w:p w14:paraId="0AC33366" w14:textId="77777777" w:rsidR="00560E12" w:rsidRPr="00463306" w:rsidRDefault="00560E12" w:rsidP="00516A64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C.F./P.IVA:</w:t>
            </w:r>
          </w:p>
        </w:tc>
        <w:tc>
          <w:tcPr>
            <w:tcW w:w="4103" w:type="dxa"/>
            <w:gridSpan w:val="2"/>
            <w:shd w:val="clear" w:color="auto" w:fill="auto"/>
            <w:vAlign w:val="bottom"/>
          </w:tcPr>
          <w:p w14:paraId="0ED9D1FC" w14:textId="77777777" w:rsidR="00560E12" w:rsidRPr="00463306" w:rsidRDefault="00560E12" w:rsidP="00516A64">
            <w:pPr>
              <w:tabs>
                <w:tab w:val="left" w:pos="505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______________</w:t>
            </w:r>
            <w:r w:rsidR="00F87C0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</w:t>
            </w:r>
            <w:r w:rsidRPr="0046330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__________________</w:t>
            </w:r>
          </w:p>
        </w:tc>
      </w:tr>
      <w:tr w:rsidR="00560E12" w:rsidRPr="00463306" w14:paraId="4B94D5A5" w14:textId="77777777" w:rsidTr="00516A64">
        <w:trPr>
          <w:trHeight w:val="20"/>
        </w:trPr>
        <w:tc>
          <w:tcPr>
            <w:tcW w:w="15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EEC669" w14:textId="77777777" w:rsidR="00560E12" w:rsidRPr="00463306" w:rsidRDefault="00560E12" w:rsidP="00516A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830" w:type="dxa"/>
            <w:shd w:val="clear" w:color="auto" w:fill="auto"/>
            <w:vAlign w:val="bottom"/>
          </w:tcPr>
          <w:p w14:paraId="3656B9AB" w14:textId="77777777" w:rsidR="00560E12" w:rsidRPr="00463306" w:rsidRDefault="00560E12" w:rsidP="00516A64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bottom"/>
          </w:tcPr>
          <w:p w14:paraId="45FB0818" w14:textId="77777777" w:rsidR="00560E12" w:rsidRPr="00463306" w:rsidRDefault="00560E12" w:rsidP="00516A64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103" w:type="dxa"/>
            <w:gridSpan w:val="2"/>
            <w:shd w:val="clear" w:color="auto" w:fill="auto"/>
            <w:vAlign w:val="bottom"/>
          </w:tcPr>
          <w:p w14:paraId="049F31CB" w14:textId="77777777" w:rsidR="00560E12" w:rsidRPr="00463306" w:rsidRDefault="00560E12" w:rsidP="00516A64">
            <w:pPr>
              <w:tabs>
                <w:tab w:val="left" w:pos="505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53128261" w14:textId="77777777" w:rsidR="007031D3" w:rsidRPr="00675BA2" w:rsidRDefault="007031D3" w:rsidP="00F87C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</w:p>
    <w:p w14:paraId="213056D8" w14:textId="77777777" w:rsidR="00A447A7" w:rsidRPr="00516A64" w:rsidRDefault="00A447A7" w:rsidP="00F87C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16A64">
        <w:rPr>
          <w:rFonts w:ascii="Arial" w:eastAsia="Times New Roman" w:hAnsi="Arial" w:cs="Arial"/>
          <w:sz w:val="20"/>
          <w:szCs w:val="20"/>
          <w:lang w:eastAsia="zh-CN"/>
        </w:rPr>
        <w:t>in via di autocertificazione, sotto la propria responsabilità e consapevole delle sanzioni penali a carico di chi rilascia dichiarazioni mendaci e fo</w:t>
      </w:r>
      <w:r w:rsidR="00F87C09" w:rsidRPr="00516A64">
        <w:rPr>
          <w:rFonts w:ascii="Arial" w:eastAsia="Times New Roman" w:hAnsi="Arial" w:cs="Arial"/>
          <w:sz w:val="20"/>
          <w:szCs w:val="20"/>
          <w:lang w:eastAsia="zh-CN"/>
        </w:rPr>
        <w:t>rma atti falsi, ai sensi degli a</w:t>
      </w:r>
      <w:r w:rsidRPr="00516A64">
        <w:rPr>
          <w:rFonts w:ascii="Arial" w:eastAsia="Times New Roman" w:hAnsi="Arial" w:cs="Arial"/>
          <w:sz w:val="20"/>
          <w:szCs w:val="20"/>
          <w:lang w:eastAsia="zh-CN"/>
        </w:rPr>
        <w:t>rtt. 46, 47, 75 e 76 del D.P.R. n. 445/2000</w:t>
      </w:r>
      <w:r w:rsidR="004D1BA9">
        <w:rPr>
          <w:rFonts w:ascii="Arial" w:eastAsia="Times New Roman" w:hAnsi="Arial" w:cs="Arial"/>
          <w:sz w:val="20"/>
          <w:szCs w:val="20"/>
          <w:lang w:eastAsia="zh-CN"/>
        </w:rPr>
        <w:t>,</w:t>
      </w:r>
    </w:p>
    <w:p w14:paraId="62486C05" w14:textId="77777777" w:rsidR="00F87C09" w:rsidRDefault="00F87C09" w:rsidP="00F87C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zh-CN"/>
        </w:rPr>
      </w:pPr>
    </w:p>
    <w:p w14:paraId="4101652C" w14:textId="77777777" w:rsidR="004D1BA9" w:rsidRPr="004D1BA9" w:rsidRDefault="004D1BA9" w:rsidP="00F87C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zh-CN"/>
        </w:rPr>
      </w:pPr>
    </w:p>
    <w:p w14:paraId="68C73323" w14:textId="77777777" w:rsidR="00A447A7" w:rsidRPr="004D1BA9" w:rsidRDefault="00A447A7" w:rsidP="00F87C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lang w:eastAsia="zh-CN"/>
        </w:rPr>
      </w:pPr>
      <w:r w:rsidRPr="004D1BA9">
        <w:rPr>
          <w:rFonts w:ascii="Arial" w:eastAsia="Times New Roman" w:hAnsi="Arial" w:cs="Arial"/>
          <w:b/>
          <w:spacing w:val="20"/>
          <w:lang w:eastAsia="zh-CN"/>
        </w:rPr>
        <w:t>DICHIARA</w:t>
      </w:r>
    </w:p>
    <w:p w14:paraId="4B99056E" w14:textId="77777777" w:rsidR="004D1BA9" w:rsidRPr="004D1BA9" w:rsidRDefault="004D1BA9" w:rsidP="00675B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zh-CN"/>
        </w:rPr>
      </w:pPr>
    </w:p>
    <w:p w14:paraId="37CEFE11" w14:textId="77777777" w:rsidR="00A447A7" w:rsidRPr="00516A64" w:rsidRDefault="00A447A7" w:rsidP="003D39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75BA2">
        <w:rPr>
          <w:rFonts w:ascii="Arial" w:eastAsia="Times New Roman" w:hAnsi="Arial" w:cs="Arial"/>
          <w:sz w:val="20"/>
          <w:szCs w:val="20"/>
          <w:u w:val="single"/>
          <w:lang w:eastAsia="zh-CN"/>
        </w:rPr>
        <w:t>ai fini della concessione dell’ag</w:t>
      </w:r>
      <w:r w:rsidR="00F87C09" w:rsidRPr="00675BA2">
        <w:rPr>
          <w:rFonts w:ascii="Arial" w:eastAsia="Times New Roman" w:hAnsi="Arial" w:cs="Arial"/>
          <w:sz w:val="20"/>
          <w:szCs w:val="20"/>
          <w:u w:val="single"/>
          <w:lang w:eastAsia="zh-CN"/>
        </w:rPr>
        <w:t>evolazione</w:t>
      </w:r>
      <w:r w:rsidR="00F87C09" w:rsidRPr="00516A64">
        <w:rPr>
          <w:rFonts w:ascii="Arial" w:eastAsia="Times New Roman" w:hAnsi="Arial" w:cs="Arial"/>
          <w:sz w:val="20"/>
          <w:szCs w:val="20"/>
          <w:lang w:eastAsia="zh-CN"/>
        </w:rPr>
        <w:t>, qualificabile come A</w:t>
      </w:r>
      <w:r w:rsidRPr="00516A64">
        <w:rPr>
          <w:rFonts w:ascii="Arial" w:eastAsia="Times New Roman" w:hAnsi="Arial" w:cs="Arial"/>
          <w:sz w:val="20"/>
          <w:szCs w:val="20"/>
          <w:lang w:eastAsia="zh-CN"/>
        </w:rPr>
        <w:t>iuto di Stato</w:t>
      </w:r>
      <w:r w:rsidR="00F87C09" w:rsidRPr="00516A64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516A64">
        <w:rPr>
          <w:rFonts w:ascii="Arial" w:eastAsia="Times New Roman" w:hAnsi="Arial" w:cs="Arial"/>
          <w:sz w:val="20"/>
          <w:szCs w:val="20"/>
          <w:lang w:eastAsia="zh-CN"/>
        </w:rPr>
        <w:t xml:space="preserve"> ai sensi dell’art. 107 del Trattato</w:t>
      </w:r>
      <w:r w:rsidR="00F87C09" w:rsidRPr="00516A64">
        <w:rPr>
          <w:rFonts w:ascii="Arial" w:eastAsia="Times New Roman" w:hAnsi="Arial" w:cs="Arial"/>
          <w:sz w:val="20"/>
          <w:szCs w:val="20"/>
          <w:lang w:eastAsia="zh-CN"/>
        </w:rPr>
        <w:t xml:space="preserve"> sul funzionamento dell’Unione E</w:t>
      </w:r>
      <w:r w:rsidRPr="00516A64">
        <w:rPr>
          <w:rFonts w:ascii="Arial" w:eastAsia="Times New Roman" w:hAnsi="Arial" w:cs="Arial"/>
          <w:sz w:val="20"/>
          <w:szCs w:val="20"/>
          <w:lang w:eastAsia="zh-CN"/>
        </w:rPr>
        <w:t xml:space="preserve">uropea e concessa ai sensi del Regolamento (UE) n. 651/2014: </w:t>
      </w:r>
    </w:p>
    <w:p w14:paraId="1299C43A" w14:textId="77777777" w:rsidR="00F87C09" w:rsidRPr="00516A64" w:rsidRDefault="00F87C09" w:rsidP="003D39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455"/>
        <w:gridCol w:w="9294"/>
      </w:tblGrid>
      <w:tr w:rsidR="00A447A7" w:rsidRPr="00516A64" w14:paraId="2B2ECDB9" w14:textId="77777777" w:rsidTr="00675BA2">
        <w:trPr>
          <w:trHeight w:val="705"/>
        </w:trPr>
        <w:tc>
          <w:tcPr>
            <w:tcW w:w="455" w:type="dxa"/>
            <w:shd w:val="clear" w:color="auto" w:fill="auto"/>
          </w:tcPr>
          <w:p w14:paraId="0D1C84E6" w14:textId="77777777" w:rsidR="00A447A7" w:rsidRPr="00516A64" w:rsidRDefault="00A447A7" w:rsidP="003D39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9294" w:type="dxa"/>
            <w:shd w:val="clear" w:color="auto" w:fill="auto"/>
          </w:tcPr>
          <w:p w14:paraId="2CD895C9" w14:textId="77777777" w:rsidR="004D1BA9" w:rsidRDefault="00A447A7" w:rsidP="004D1BA9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 non essere impresa in difficoltà</w:t>
            </w:r>
            <w:r w:rsidR="00F87C09"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  <w:r w:rsidR="004D1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ai sensi dell’art.</w:t>
            </w: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2</w:t>
            </w:r>
            <w:r w:rsidR="00F87C09"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par</w:t>
            </w:r>
            <w:r w:rsidR="004D1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agrafo</w:t>
            </w: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1</w:t>
            </w:r>
            <w:r w:rsidR="00F87C09"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punto 1</w:t>
            </w:r>
            <w:r w:rsidR="00AC158E"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del Regolamento (UE) n. </w:t>
            </w:r>
            <w:r w:rsidR="00AC158E"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702</w:t>
            </w:r>
            <w:r w:rsidR="004D1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/2014, in quanto applicabile</w:t>
            </w:r>
          </w:p>
          <w:p w14:paraId="4DDBEF00" w14:textId="77777777" w:rsidR="004D1BA9" w:rsidRDefault="004D1BA9" w:rsidP="004D1BA9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05C2FCB" w14:textId="77777777" w:rsidR="004D1BA9" w:rsidRPr="004D1BA9" w:rsidRDefault="004D1BA9" w:rsidP="004D1BA9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[</w:t>
            </w:r>
            <w:r w:rsidRPr="004D1BA9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 xml:space="preserve">deve </w:t>
            </w:r>
            <w:r w:rsidRPr="00F87C09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essere sottoscritta una sola alternativa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]</w:t>
            </w:r>
          </w:p>
        </w:tc>
      </w:tr>
      <w:tr w:rsidR="00A447A7" w:rsidRPr="00516A64" w14:paraId="30D793BB" w14:textId="77777777" w:rsidTr="00675BA2">
        <w:trPr>
          <w:trHeight w:val="705"/>
        </w:trPr>
        <w:tc>
          <w:tcPr>
            <w:tcW w:w="455" w:type="dxa"/>
            <w:shd w:val="clear" w:color="auto" w:fill="auto"/>
          </w:tcPr>
          <w:p w14:paraId="412DD878" w14:textId="77777777" w:rsidR="00A447A7" w:rsidRPr="00516A64" w:rsidRDefault="00A447A7" w:rsidP="003D39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9294" w:type="dxa"/>
            <w:shd w:val="clear" w:color="auto" w:fill="auto"/>
          </w:tcPr>
          <w:p w14:paraId="73F6BBDF" w14:textId="77777777" w:rsidR="00A447A7" w:rsidRPr="00516A64" w:rsidRDefault="00A447A7" w:rsidP="003D39CC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di non avere </w:t>
            </w:r>
            <w:r w:rsidR="00AC158E"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chiesto e/o </w:t>
            </w: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ricevuto altri contributi </w:t>
            </w:r>
            <w:r w:rsidR="00AC158E"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comunitari, nazionali e regionali</w:t>
            </w: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 valere sullo stesso progetto di cui si chiede il finanziamento</w:t>
            </w:r>
            <w:r w:rsidR="004D1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</w:p>
        </w:tc>
      </w:tr>
      <w:tr w:rsidR="00A447A7" w:rsidRPr="00516A64" w14:paraId="53F69790" w14:textId="77777777" w:rsidTr="00675BA2">
        <w:trPr>
          <w:trHeight w:val="1351"/>
        </w:trPr>
        <w:tc>
          <w:tcPr>
            <w:tcW w:w="455" w:type="dxa"/>
            <w:shd w:val="clear" w:color="auto" w:fill="auto"/>
          </w:tcPr>
          <w:p w14:paraId="4053F9D1" w14:textId="77777777" w:rsidR="00A447A7" w:rsidRPr="00516A64" w:rsidRDefault="00A447A7" w:rsidP="003D39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9294" w:type="dxa"/>
            <w:shd w:val="clear" w:color="auto" w:fill="auto"/>
          </w:tcPr>
          <w:p w14:paraId="09E94191" w14:textId="77777777" w:rsidR="00F87C09" w:rsidRPr="00516A64" w:rsidRDefault="00A447A7" w:rsidP="004D1BA9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di avere </w:t>
            </w:r>
            <w:r w:rsidR="00AC158E"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chiesto </w:t>
            </w:r>
            <w:r w:rsidR="00F87C09"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e/</w:t>
            </w:r>
            <w:r w:rsidR="00AC158E"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 </w:t>
            </w: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ricevuto </w:t>
            </w:r>
            <w:r w:rsidR="00AC158E"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altri contributi comunitari, nazionali e regionali </w:t>
            </w: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valere sullo stesso progetto di cui si chiede il finanziamento</w:t>
            </w:r>
            <w:r w:rsidR="00F87C09"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che riguardano i seguenti costi e relativi importi come da elenco seguente e di cui è in grado di produrre, se richiesto, la documen</w:t>
            </w:r>
            <w:r w:rsidR="00F87C09"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tazione giustificativa di spesa</w:t>
            </w: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e si impegna ad aggiornare ogni eventuale successiva variazione intervenuta fino al momento della concessione dell’aiuto di cui al presente bando</w:t>
            </w:r>
            <w:r w:rsidR="004D1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2546509E" w14:textId="77777777" w:rsidR="00A447A7" w:rsidRPr="00F87C09" w:rsidRDefault="004D1BA9" w:rsidP="004D1BA9">
      <w:pPr>
        <w:suppressAutoHyphens/>
        <w:spacing w:after="200" w:line="276" w:lineRule="auto"/>
        <w:ind w:firstLine="567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[</w:t>
      </w:r>
      <w:r w:rsidR="00F87C09">
        <w:rPr>
          <w:rFonts w:ascii="Arial" w:eastAsia="Times New Roman" w:hAnsi="Arial" w:cs="Arial"/>
          <w:i/>
          <w:sz w:val="18"/>
          <w:szCs w:val="18"/>
          <w:lang w:eastAsia="zh-CN"/>
        </w:rPr>
        <w:t>s</w:t>
      </w:r>
      <w:r w:rsidR="00A447A7" w:rsidRPr="00F87C09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e l’impresa ha </w:t>
      </w:r>
      <w:r w:rsidR="00AC158E" w:rsidRPr="00F87C09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chiesto/ricevuto altri </w:t>
      </w:r>
      <w:r w:rsidR="00A447A7" w:rsidRPr="00F87C09">
        <w:rPr>
          <w:rFonts w:ascii="Arial" w:eastAsia="Times New Roman" w:hAnsi="Arial" w:cs="Arial"/>
          <w:i/>
          <w:sz w:val="18"/>
          <w:szCs w:val="18"/>
          <w:lang w:eastAsia="zh-CN"/>
        </w:rPr>
        <w:t>contributi nell’anno in corso compilare la tabella che segue: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3"/>
        <w:gridCol w:w="2494"/>
        <w:gridCol w:w="2557"/>
      </w:tblGrid>
      <w:tr w:rsidR="00A447A7" w:rsidRPr="00516A64" w14:paraId="63DDBD27" w14:textId="77777777" w:rsidTr="00FB65FD">
        <w:trPr>
          <w:trHeight w:val="510"/>
        </w:trPr>
        <w:tc>
          <w:tcPr>
            <w:tcW w:w="2362" w:type="dxa"/>
            <w:shd w:val="clear" w:color="auto" w:fill="F2F2F2"/>
            <w:vAlign w:val="center"/>
          </w:tcPr>
          <w:p w14:paraId="7F362F0A" w14:textId="77777777" w:rsidR="00A447A7" w:rsidRPr="00516A64" w:rsidRDefault="00A447A7" w:rsidP="00A447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Ente concedente</w:t>
            </w:r>
          </w:p>
        </w:tc>
        <w:tc>
          <w:tcPr>
            <w:tcW w:w="2363" w:type="dxa"/>
            <w:shd w:val="clear" w:color="auto" w:fill="F2F2F2"/>
            <w:vAlign w:val="center"/>
          </w:tcPr>
          <w:p w14:paraId="203DE84F" w14:textId="77777777" w:rsidR="00A447A7" w:rsidRPr="00516A64" w:rsidRDefault="00A447A7" w:rsidP="00A447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Riferimento normativo o amministrativo che prevede l’agevolazione</w:t>
            </w:r>
          </w:p>
        </w:tc>
        <w:tc>
          <w:tcPr>
            <w:tcW w:w="2494" w:type="dxa"/>
            <w:shd w:val="clear" w:color="auto" w:fill="F2F2F2"/>
            <w:vAlign w:val="center"/>
          </w:tcPr>
          <w:p w14:paraId="7ACBE74D" w14:textId="77777777" w:rsidR="00A447A7" w:rsidRPr="00516A64" w:rsidRDefault="00A447A7" w:rsidP="00A447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Importo dell’agevolazione</w:t>
            </w:r>
          </w:p>
        </w:tc>
        <w:tc>
          <w:tcPr>
            <w:tcW w:w="2557" w:type="dxa"/>
            <w:shd w:val="clear" w:color="auto" w:fill="F2F2F2"/>
            <w:vAlign w:val="center"/>
          </w:tcPr>
          <w:p w14:paraId="41CB3497" w14:textId="77777777" w:rsidR="00A447A7" w:rsidRPr="00516A64" w:rsidRDefault="00A447A7" w:rsidP="00A447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di concessione</w:t>
            </w:r>
          </w:p>
        </w:tc>
      </w:tr>
      <w:tr w:rsidR="00A447A7" w:rsidRPr="00516A64" w14:paraId="5807CA1F" w14:textId="77777777" w:rsidTr="00FB65FD">
        <w:trPr>
          <w:trHeight w:val="510"/>
        </w:trPr>
        <w:tc>
          <w:tcPr>
            <w:tcW w:w="2362" w:type="dxa"/>
            <w:shd w:val="clear" w:color="auto" w:fill="auto"/>
            <w:vAlign w:val="center"/>
          </w:tcPr>
          <w:p w14:paraId="76394538" w14:textId="77777777" w:rsidR="00A447A7" w:rsidRPr="00516A64" w:rsidRDefault="00A447A7" w:rsidP="00A447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48A35374" w14:textId="77777777" w:rsidR="00A447A7" w:rsidRPr="00516A64" w:rsidRDefault="00A447A7" w:rsidP="00A447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F70C309" w14:textId="77777777" w:rsidR="00A447A7" w:rsidRPr="00516A64" w:rsidRDefault="00A447A7" w:rsidP="00A447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€ ____________ , ____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E55ED97" w14:textId="77777777" w:rsidR="00A447A7" w:rsidRPr="00516A64" w:rsidRDefault="00A447A7" w:rsidP="00A447A7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 /____ / _______</w:t>
            </w:r>
          </w:p>
        </w:tc>
      </w:tr>
      <w:tr w:rsidR="00A447A7" w:rsidRPr="00516A64" w14:paraId="58DE5884" w14:textId="77777777" w:rsidTr="00FB65FD">
        <w:trPr>
          <w:trHeight w:val="510"/>
        </w:trPr>
        <w:tc>
          <w:tcPr>
            <w:tcW w:w="2362" w:type="dxa"/>
            <w:shd w:val="clear" w:color="auto" w:fill="auto"/>
            <w:vAlign w:val="center"/>
          </w:tcPr>
          <w:p w14:paraId="09D1537B" w14:textId="77777777" w:rsidR="00A447A7" w:rsidRPr="00516A64" w:rsidRDefault="00A447A7" w:rsidP="00A447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385634AC" w14:textId="77777777" w:rsidR="00A447A7" w:rsidRPr="00516A64" w:rsidRDefault="00A447A7" w:rsidP="00A447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2398106" w14:textId="77777777" w:rsidR="00A447A7" w:rsidRPr="00516A64" w:rsidRDefault="00A447A7" w:rsidP="00A447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€ ____________ , ____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C47CD5A" w14:textId="77777777" w:rsidR="00A447A7" w:rsidRPr="00516A64" w:rsidRDefault="00A447A7" w:rsidP="00A447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 /____ / _______</w:t>
            </w:r>
          </w:p>
        </w:tc>
      </w:tr>
      <w:tr w:rsidR="00A447A7" w:rsidRPr="00516A64" w14:paraId="1CA93736" w14:textId="77777777" w:rsidTr="00996A49">
        <w:trPr>
          <w:trHeight w:val="557"/>
        </w:trPr>
        <w:tc>
          <w:tcPr>
            <w:tcW w:w="2362" w:type="dxa"/>
            <w:shd w:val="clear" w:color="auto" w:fill="auto"/>
            <w:vAlign w:val="center"/>
          </w:tcPr>
          <w:p w14:paraId="42E52716" w14:textId="77777777" w:rsidR="00A447A7" w:rsidRPr="00516A64" w:rsidRDefault="00A447A7" w:rsidP="00A447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35074F0E" w14:textId="77777777" w:rsidR="00A447A7" w:rsidRPr="00516A64" w:rsidRDefault="00A447A7" w:rsidP="00A447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30627C2" w14:textId="77777777" w:rsidR="00A447A7" w:rsidRPr="00516A64" w:rsidRDefault="00A447A7" w:rsidP="00A447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€ ____________ , ____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6F63A305" w14:textId="77777777" w:rsidR="00A447A7" w:rsidRPr="00516A64" w:rsidRDefault="00A447A7" w:rsidP="00A447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6A6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 /____ / _______</w:t>
            </w:r>
          </w:p>
        </w:tc>
      </w:tr>
    </w:tbl>
    <w:p w14:paraId="3461D779" w14:textId="77777777" w:rsidR="00996A49" w:rsidRDefault="00996A49" w:rsidP="00516A6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CF2D8B6" w14:textId="77777777" w:rsidR="00FF30D5" w:rsidRDefault="00FF30D5" w:rsidP="00FF30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B09BD2D" w14:textId="77777777" w:rsidR="004D1BA9" w:rsidRPr="004D1BA9" w:rsidRDefault="00FF30D5" w:rsidP="00FF30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inoltre</w:t>
      </w:r>
    </w:p>
    <w:p w14:paraId="0FB78278" w14:textId="77777777" w:rsidR="00FF30D5" w:rsidRPr="00FF30D5" w:rsidRDefault="00FF30D5" w:rsidP="00516A6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zh-CN"/>
        </w:rPr>
      </w:pPr>
    </w:p>
    <w:p w14:paraId="16A6B681" w14:textId="77777777" w:rsidR="00FF30D5" w:rsidRDefault="00A447A7" w:rsidP="00516A6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lang w:eastAsia="zh-CN"/>
        </w:rPr>
      </w:pPr>
      <w:r w:rsidRPr="00FF30D5">
        <w:rPr>
          <w:rFonts w:ascii="Arial" w:eastAsia="Times New Roman" w:hAnsi="Arial" w:cs="Arial"/>
          <w:b/>
          <w:spacing w:val="20"/>
          <w:lang w:eastAsia="zh-CN"/>
        </w:rPr>
        <w:t>DICHIARA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A447A7" w:rsidRPr="00996A49" w14:paraId="2530241F" w14:textId="77777777" w:rsidTr="00FB65FD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14:paraId="32A7BD55" w14:textId="77777777" w:rsidR="00A447A7" w:rsidRPr="00996A49" w:rsidRDefault="00A447A7" w:rsidP="00B037CB">
            <w:pPr>
              <w:suppressAutoHyphens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6A49">
              <w:rPr>
                <w:rFonts w:ascii="Segoe UI Symbol" w:eastAsia="Times New Roman" w:hAnsi="Segoe UI Symbol" w:cs="Segoe UI Symbol"/>
                <w:sz w:val="20"/>
                <w:szCs w:val="20"/>
                <w:lang w:eastAsia="zh-CN"/>
              </w:rPr>
              <w:t>☐</w:t>
            </w:r>
            <w:r w:rsidRPr="00996A4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di essere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B0DDE07" w14:textId="77777777" w:rsidR="00A447A7" w:rsidRPr="00996A49" w:rsidRDefault="00A447A7" w:rsidP="00996A4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6A49">
              <w:rPr>
                <w:rFonts w:ascii="Segoe UI Symbol" w:eastAsia="Times New Roman" w:hAnsi="Segoe UI Symbol" w:cs="Segoe UI Symbol"/>
                <w:sz w:val="20"/>
                <w:szCs w:val="20"/>
                <w:lang w:eastAsia="zh-CN"/>
              </w:rPr>
              <w:t>☐</w:t>
            </w:r>
            <w:r w:rsidRPr="00996A4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di non essere</w:t>
            </w:r>
          </w:p>
        </w:tc>
      </w:tr>
      <w:tr w:rsidR="00A447A7" w:rsidRPr="00996A49" w14:paraId="15946BCA" w14:textId="77777777" w:rsidTr="00FB65FD">
        <w:trPr>
          <w:trHeight w:val="567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27D5C8AC" w14:textId="77777777" w:rsidR="00A447A7" w:rsidRPr="00996A49" w:rsidRDefault="00A447A7" w:rsidP="00B037CB">
            <w:pPr>
              <w:suppressAutoHyphens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6A4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destinatario di un ordine di recupero pendente</w:t>
            </w:r>
            <w:r w:rsidR="00FF30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  <w:r w:rsidRPr="00996A4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per effetto di una precedente decisione </w:t>
            </w:r>
            <w:r w:rsidRPr="00996A4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 xml:space="preserve">della Commissione </w:t>
            </w:r>
            <w:r w:rsidR="00996A4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Europea</w:t>
            </w:r>
            <w:r w:rsidR="003D39C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  <w:r w:rsidR="00996A4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996A4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che dichiara un aiuto illegale e incompatibile con il mercato interno</w:t>
            </w:r>
            <w:r w:rsidR="00FF30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;</w:t>
            </w:r>
          </w:p>
        </w:tc>
      </w:tr>
    </w:tbl>
    <w:p w14:paraId="1FC39945" w14:textId="77777777" w:rsidR="00FF30D5" w:rsidRDefault="00FF30D5" w:rsidP="00FF30D5">
      <w:pPr>
        <w:spacing w:after="0" w:line="240" w:lineRule="auto"/>
        <w:ind w:left="142"/>
        <w:jc w:val="both"/>
        <w:rPr>
          <w:rFonts w:ascii="Arial" w:eastAsia="Calibri" w:hAnsi="Arial" w:cs="Arial"/>
          <w:iCs/>
          <w:sz w:val="20"/>
          <w:szCs w:val="20"/>
          <w:lang w:eastAsia="it-IT"/>
        </w:rPr>
      </w:pPr>
    </w:p>
    <w:p w14:paraId="09C484FF" w14:textId="77777777" w:rsidR="00FF30D5" w:rsidRPr="009008E6" w:rsidRDefault="00FF30D5" w:rsidP="00B037CB">
      <w:pPr>
        <w:spacing w:after="0" w:line="240" w:lineRule="auto"/>
        <w:jc w:val="both"/>
        <w:rPr>
          <w:rFonts w:ascii="Arial" w:eastAsia="Calibri" w:hAnsi="Arial" w:cs="Arial"/>
          <w:iCs/>
          <w:sz w:val="20"/>
          <w:szCs w:val="20"/>
          <w:lang w:eastAsia="it-IT"/>
        </w:rPr>
      </w:pPr>
      <w:r w:rsidRPr="009008E6">
        <w:rPr>
          <w:rFonts w:ascii="Arial" w:eastAsia="Calibri" w:hAnsi="Arial" w:cs="Arial"/>
          <w:iCs/>
          <w:sz w:val="20"/>
          <w:szCs w:val="20"/>
          <w:lang w:eastAsia="it-IT"/>
        </w:rPr>
        <w:t>se il soggetto è destinatario di un’ingiunzione di recupero</w:t>
      </w:r>
      <w:r>
        <w:rPr>
          <w:rFonts w:ascii="Arial" w:eastAsia="Calibri" w:hAnsi="Arial" w:cs="Arial"/>
          <w:iCs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[</w:t>
      </w:r>
      <w:r w:rsidRPr="009008E6">
        <w:rPr>
          <w:rFonts w:ascii="Arial" w:eastAsia="Times New Roman" w:hAnsi="Arial" w:cs="Arial"/>
          <w:bCs/>
          <w:i/>
          <w:sz w:val="18"/>
          <w:szCs w:val="18"/>
          <w:lang w:eastAsia="it-IT"/>
        </w:rPr>
        <w:t>d</w:t>
      </w:r>
      <w:r w:rsidRPr="009008E6">
        <w:rPr>
          <w:rFonts w:ascii="Arial" w:eastAsia="Calibri" w:hAnsi="Arial" w:cs="Arial"/>
          <w:i/>
          <w:iCs/>
          <w:sz w:val="18"/>
          <w:szCs w:val="18"/>
          <w:lang w:eastAsia="it-IT"/>
        </w:rPr>
        <w:t>eve essere sottoscritta una sola alternativa</w:t>
      </w:r>
      <w:r>
        <w:rPr>
          <w:rFonts w:ascii="Arial" w:eastAsia="Calibri" w:hAnsi="Arial" w:cs="Arial"/>
          <w:iCs/>
          <w:sz w:val="20"/>
          <w:szCs w:val="20"/>
          <w:lang w:eastAsia="it-IT"/>
        </w:rPr>
        <w:t>]</w:t>
      </w:r>
      <w:r w:rsidRPr="009008E6">
        <w:rPr>
          <w:rFonts w:ascii="Arial" w:eastAsia="Calibri" w:hAnsi="Arial" w:cs="Arial"/>
          <w:iCs/>
          <w:sz w:val="20"/>
          <w:szCs w:val="20"/>
          <w:lang w:eastAsia="it-IT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A447A7" w:rsidRPr="00996A49" w14:paraId="1F9E3551" w14:textId="77777777" w:rsidTr="00FB65FD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14E8EB90" w14:textId="77777777" w:rsidR="00A447A7" w:rsidRPr="00996A49" w:rsidRDefault="00A447A7" w:rsidP="00B037CB">
            <w:pPr>
              <w:suppressAutoHyphens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6A49">
              <w:rPr>
                <w:rFonts w:ascii="Segoe UI Symbol" w:eastAsia="Times New Roman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50247AE6" w14:textId="77777777" w:rsidR="00A447A7" w:rsidRPr="00996A49" w:rsidRDefault="00A447A7" w:rsidP="00B037CB">
            <w:pPr>
              <w:suppressAutoHyphens/>
              <w:spacing w:after="0" w:line="240" w:lineRule="auto"/>
              <w:ind w:left="-103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6A4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 aver rimborsato per intero l’importo oggetto dell’ingiunzione di recupero</w:t>
            </w:r>
            <w:r w:rsidR="00FF30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</w:p>
        </w:tc>
      </w:tr>
      <w:tr w:rsidR="00A447A7" w:rsidRPr="00996A49" w14:paraId="5F5EDE05" w14:textId="77777777" w:rsidTr="00FB65FD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351D0424" w14:textId="77777777" w:rsidR="00A447A7" w:rsidRPr="00996A49" w:rsidRDefault="00A447A7" w:rsidP="00B037CB">
            <w:pPr>
              <w:suppressAutoHyphens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6A49">
              <w:rPr>
                <w:rFonts w:ascii="Segoe UI Symbol" w:eastAsia="Times New Roman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5F5A4EF7" w14:textId="77777777" w:rsidR="00A447A7" w:rsidRPr="00996A49" w:rsidRDefault="00A447A7" w:rsidP="00B037CB">
            <w:pPr>
              <w:suppressAutoHyphens/>
              <w:spacing w:after="0" w:line="240" w:lineRule="auto"/>
              <w:ind w:left="-103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6A4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 aver depositato l’intero importo oggetto dell’ingiunzione di recupero in un conto corrente bloccato</w:t>
            </w:r>
            <w:r w:rsidR="00FF30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</w:tr>
    </w:tbl>
    <w:p w14:paraId="0562CB0E" w14:textId="77777777" w:rsidR="00A447A7" w:rsidRDefault="00A447A7" w:rsidP="00675B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4CE0A41" w14:textId="77777777" w:rsidR="00FF30D5" w:rsidRPr="00FF30D5" w:rsidRDefault="00FF30D5" w:rsidP="00675B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F46ADC6" w14:textId="77777777" w:rsidR="00A447A7" w:rsidRPr="00FF30D5" w:rsidRDefault="00A447A7" w:rsidP="00996A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lang w:eastAsia="zh-CN"/>
        </w:rPr>
      </w:pPr>
      <w:r w:rsidRPr="00FF30D5">
        <w:rPr>
          <w:rFonts w:ascii="Arial" w:eastAsia="Times New Roman" w:hAnsi="Arial" w:cs="Arial"/>
          <w:b/>
          <w:spacing w:val="20"/>
          <w:lang w:eastAsia="zh-CN"/>
        </w:rPr>
        <w:t>SI IMPEGNA</w:t>
      </w:r>
    </w:p>
    <w:p w14:paraId="62EBF3C5" w14:textId="77777777" w:rsidR="00996A49" w:rsidRDefault="00996A49" w:rsidP="00675B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zh-CN"/>
        </w:rPr>
      </w:pPr>
    </w:p>
    <w:p w14:paraId="4D2F81E9" w14:textId="77777777" w:rsidR="00A447A7" w:rsidRDefault="00A447A7" w:rsidP="003D39CC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6A49">
        <w:rPr>
          <w:rFonts w:ascii="Arial" w:eastAsia="Times New Roman" w:hAnsi="Arial" w:cs="Arial"/>
          <w:sz w:val="20"/>
          <w:szCs w:val="20"/>
          <w:lang w:eastAsia="zh-CN"/>
        </w:rPr>
        <w:t xml:space="preserve">a ripresentare la presente dichiarazione qualora intervengano variazioni rispetto a quanto </w:t>
      </w:r>
      <w:r w:rsidR="007031D3">
        <w:rPr>
          <w:rFonts w:ascii="Arial" w:eastAsia="Times New Roman" w:hAnsi="Arial" w:cs="Arial"/>
          <w:sz w:val="20"/>
          <w:szCs w:val="20"/>
          <w:lang w:eastAsia="zh-CN"/>
        </w:rPr>
        <w:t xml:space="preserve">sopra </w:t>
      </w:r>
      <w:r w:rsidRPr="00996A49">
        <w:rPr>
          <w:rFonts w:ascii="Arial" w:eastAsia="Times New Roman" w:hAnsi="Arial" w:cs="Arial"/>
          <w:sz w:val="20"/>
          <w:szCs w:val="20"/>
          <w:lang w:eastAsia="zh-CN"/>
        </w:rPr>
        <w:t>dichiarato</w:t>
      </w:r>
      <w:r w:rsidR="00996A49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996A49">
        <w:rPr>
          <w:rFonts w:ascii="Arial" w:eastAsia="Times New Roman" w:hAnsi="Arial" w:cs="Arial"/>
          <w:sz w:val="20"/>
          <w:szCs w:val="20"/>
          <w:lang w:eastAsia="zh-CN"/>
        </w:rPr>
        <w:t xml:space="preserve"> in occasione di ogni successiva erogazione</w:t>
      </w:r>
    </w:p>
    <w:p w14:paraId="6D98A12B" w14:textId="77777777" w:rsidR="00996A49" w:rsidRDefault="00996A49" w:rsidP="003D39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946DB82" w14:textId="77777777" w:rsidR="00641155" w:rsidRDefault="00641155" w:rsidP="00641155">
      <w:pPr>
        <w:pStyle w:val="Stiletrattino"/>
        <w:numPr>
          <w:ilvl w:val="0"/>
          <w:numId w:val="0"/>
        </w:numPr>
        <w:spacing w:after="0"/>
        <w:rPr>
          <w:rFonts w:ascii="Arial" w:hAnsi="Arial" w:cs="Arial"/>
        </w:rPr>
      </w:pPr>
    </w:p>
    <w:p w14:paraId="5997CC1D" w14:textId="77777777" w:rsidR="00B037CB" w:rsidRDefault="00B037CB" w:rsidP="00641155">
      <w:pPr>
        <w:pStyle w:val="Stiletrattino"/>
        <w:numPr>
          <w:ilvl w:val="0"/>
          <w:numId w:val="0"/>
        </w:numPr>
        <w:spacing w:after="0"/>
        <w:rPr>
          <w:rFonts w:ascii="Arial" w:hAnsi="Arial" w:cs="Arial"/>
        </w:rPr>
      </w:pPr>
    </w:p>
    <w:p w14:paraId="110FFD37" w14:textId="77777777" w:rsidR="00B037CB" w:rsidRDefault="00B037CB" w:rsidP="00641155">
      <w:pPr>
        <w:pStyle w:val="Stiletrattino"/>
        <w:numPr>
          <w:ilvl w:val="0"/>
          <w:numId w:val="0"/>
        </w:numPr>
        <w:spacing w:after="0"/>
        <w:rPr>
          <w:rFonts w:ascii="Arial" w:hAnsi="Arial" w:cs="Arial"/>
        </w:rPr>
      </w:pPr>
    </w:p>
    <w:p w14:paraId="6B699379" w14:textId="77777777" w:rsidR="00B037CB" w:rsidRPr="00641155" w:rsidRDefault="00B037CB" w:rsidP="00641155">
      <w:pPr>
        <w:pStyle w:val="Stiletrattino"/>
        <w:numPr>
          <w:ilvl w:val="0"/>
          <w:numId w:val="0"/>
        </w:numPr>
        <w:spacing w:after="0"/>
        <w:rPr>
          <w:rFonts w:ascii="Arial" w:hAnsi="Arial" w:cs="Arial"/>
        </w:rPr>
      </w:pPr>
    </w:p>
    <w:p w14:paraId="63D08884" w14:textId="77777777" w:rsidR="00641155" w:rsidRPr="00641155" w:rsidRDefault="00641155" w:rsidP="00641155">
      <w:pPr>
        <w:pStyle w:val="Stiletrattino"/>
        <w:numPr>
          <w:ilvl w:val="0"/>
          <w:numId w:val="0"/>
        </w:numPr>
        <w:spacing w:after="0"/>
        <w:rPr>
          <w:rFonts w:ascii="Arial" w:hAnsi="Arial" w:cs="Arial"/>
        </w:rPr>
      </w:pPr>
      <w:r w:rsidRPr="00641155">
        <w:rPr>
          <w:rFonts w:ascii="Arial" w:hAnsi="Arial" w:cs="Arial"/>
        </w:rPr>
        <w:t>Luogo e data, __________________</w:t>
      </w:r>
      <w:r>
        <w:rPr>
          <w:rFonts w:ascii="Arial" w:hAnsi="Arial" w:cs="Arial"/>
        </w:rPr>
        <w:t>______</w:t>
      </w:r>
      <w:r w:rsidRPr="00641155">
        <w:rPr>
          <w:rFonts w:ascii="Arial" w:hAnsi="Arial" w:cs="Arial"/>
        </w:rPr>
        <w:t xml:space="preserve">_____                                      </w:t>
      </w:r>
    </w:p>
    <w:p w14:paraId="3FE9F23F" w14:textId="77777777" w:rsidR="00641155" w:rsidRPr="00641155" w:rsidRDefault="00641155" w:rsidP="00641155">
      <w:pPr>
        <w:pStyle w:val="Stiletrattino"/>
        <w:numPr>
          <w:ilvl w:val="0"/>
          <w:numId w:val="0"/>
        </w:numPr>
        <w:spacing w:after="0"/>
        <w:rPr>
          <w:rFonts w:ascii="Arial" w:hAnsi="Arial" w:cs="Arial"/>
        </w:rPr>
      </w:pPr>
    </w:p>
    <w:p w14:paraId="70275538" w14:textId="77777777" w:rsidR="00E673FC" w:rsidRDefault="00641155" w:rsidP="00641155">
      <w:pPr>
        <w:pStyle w:val="Stiletrattino"/>
        <w:numPr>
          <w:ilvl w:val="0"/>
          <w:numId w:val="0"/>
        </w:numPr>
        <w:spacing w:after="0"/>
        <w:rPr>
          <w:rFonts w:ascii="Arial" w:hAnsi="Arial" w:cs="Arial"/>
        </w:rPr>
      </w:pPr>
      <w:r w:rsidRPr="00641155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="00E673FC">
        <w:rPr>
          <w:rFonts w:ascii="Arial" w:hAnsi="Arial" w:cs="Arial"/>
        </w:rPr>
        <w:tab/>
      </w:r>
      <w:r w:rsidR="00E673FC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Pr="00641155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>dichiarante</w:t>
      </w:r>
    </w:p>
    <w:p w14:paraId="1F72F646" w14:textId="77777777" w:rsidR="00E673FC" w:rsidRDefault="00E673FC" w:rsidP="00E673FC">
      <w:pPr>
        <w:pStyle w:val="Stiletrattino"/>
        <w:numPr>
          <w:ilvl w:val="0"/>
          <w:numId w:val="0"/>
        </w:numPr>
        <w:spacing w:after="0"/>
        <w:ind w:left="4956" w:firstLine="708"/>
        <w:rPr>
          <w:rFonts w:ascii="Arial" w:hAnsi="Arial" w:cs="Arial"/>
        </w:rPr>
      </w:pPr>
    </w:p>
    <w:p w14:paraId="3C2052A5" w14:textId="77777777" w:rsidR="00641155" w:rsidRPr="00641155" w:rsidRDefault="00641155" w:rsidP="00E673FC">
      <w:pPr>
        <w:pStyle w:val="Stiletrattino"/>
        <w:numPr>
          <w:ilvl w:val="0"/>
          <w:numId w:val="0"/>
        </w:numPr>
        <w:spacing w:after="0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41155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641155">
        <w:rPr>
          <w:rFonts w:ascii="Arial" w:hAnsi="Arial" w:cs="Arial"/>
        </w:rPr>
        <w:t>___________________</w:t>
      </w:r>
    </w:p>
    <w:sectPr w:rsidR="00641155" w:rsidRPr="0064115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E253" w14:textId="77777777" w:rsidR="00A45A67" w:rsidRDefault="00A45A67" w:rsidP="00463306">
      <w:pPr>
        <w:spacing w:after="0" w:line="240" w:lineRule="auto"/>
      </w:pPr>
      <w:r>
        <w:separator/>
      </w:r>
    </w:p>
  </w:endnote>
  <w:endnote w:type="continuationSeparator" w:id="0">
    <w:p w14:paraId="23DE523C" w14:textId="77777777" w:rsidR="00A45A67" w:rsidRDefault="00A45A67" w:rsidP="0046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7A01" w14:textId="77777777" w:rsidR="00A45A67" w:rsidRDefault="00A45A67" w:rsidP="00463306">
      <w:pPr>
        <w:spacing w:after="0" w:line="240" w:lineRule="auto"/>
      </w:pPr>
      <w:r>
        <w:separator/>
      </w:r>
    </w:p>
  </w:footnote>
  <w:footnote w:type="continuationSeparator" w:id="0">
    <w:p w14:paraId="5043CB0F" w14:textId="77777777" w:rsidR="00A45A67" w:rsidRDefault="00A45A67" w:rsidP="0046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61EE" w14:textId="0989F27A" w:rsidR="00463306" w:rsidRPr="00FD417B" w:rsidRDefault="00463306" w:rsidP="00647361">
    <w:pPr>
      <w:pStyle w:val="Intestazione"/>
      <w:jc w:val="right"/>
      <w:rPr>
        <w:b/>
      </w:rPr>
    </w:pPr>
    <w:r w:rsidRPr="00FD417B">
      <w:rPr>
        <w:rFonts w:ascii="Arial" w:hAnsi="Arial" w:cs="Arial"/>
        <w:b/>
        <w:sz w:val="18"/>
        <w:szCs w:val="18"/>
      </w:rPr>
      <w:ptab w:relativeTo="margin" w:alignment="right" w:leader="none"/>
    </w:r>
    <w:r w:rsidR="0044058F" w:rsidRPr="00FD417B">
      <w:rPr>
        <w:rFonts w:ascii="Arial" w:hAnsi="Arial" w:cs="Arial"/>
        <w:b/>
        <w:sz w:val="18"/>
        <w:szCs w:val="18"/>
      </w:rPr>
      <w:t xml:space="preserve">Allegato </w:t>
    </w:r>
    <w:r w:rsidR="00FD417B" w:rsidRPr="00FD417B">
      <w:rPr>
        <w:rFonts w:ascii="Arial" w:hAnsi="Arial" w:cs="Arial"/>
        <w:b/>
        <w:sz w:val="18"/>
        <w:szCs w:val="18"/>
      </w:rPr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B77CF"/>
    <w:multiLevelType w:val="hybridMultilevel"/>
    <w:tmpl w:val="7FBE147A"/>
    <w:lvl w:ilvl="0" w:tplc="CF765634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D3C35"/>
    <w:multiLevelType w:val="hybridMultilevel"/>
    <w:tmpl w:val="7A2A354C"/>
    <w:lvl w:ilvl="0" w:tplc="10A4CF2C">
      <w:start w:val="1"/>
      <w:numFmt w:val="bullet"/>
      <w:pStyle w:val="Stiletrattino"/>
      <w:lvlText w:val="-"/>
      <w:lvlJc w:val="left"/>
      <w:pPr>
        <w:ind w:left="360" w:hanging="360"/>
      </w:pPr>
      <w:rPr>
        <w:rFonts w:ascii="Calibri" w:hAnsi="Calibri" w:cs="Times New Roman"/>
        <w:vanish w:val="0"/>
        <w:sz w:val="20"/>
        <w:szCs w:val="20"/>
        <w:lang w:eastAsia="it-IT"/>
      </w:rPr>
    </w:lvl>
    <w:lvl w:ilvl="1" w:tplc="309C266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vanish w:val="0"/>
        <w:sz w:val="20"/>
        <w:szCs w:val="20"/>
        <w:lang w:eastAsia="it-I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A7"/>
    <w:rsid w:val="000E61D3"/>
    <w:rsid w:val="001F0CC9"/>
    <w:rsid w:val="003D39CC"/>
    <w:rsid w:val="0044058F"/>
    <w:rsid w:val="00456CDD"/>
    <w:rsid w:val="00463306"/>
    <w:rsid w:val="0049134A"/>
    <w:rsid w:val="004D1BA9"/>
    <w:rsid w:val="00516A64"/>
    <w:rsid w:val="00560E12"/>
    <w:rsid w:val="00641155"/>
    <w:rsid w:val="00647361"/>
    <w:rsid w:val="00675BA2"/>
    <w:rsid w:val="00690D99"/>
    <w:rsid w:val="007031D3"/>
    <w:rsid w:val="00910D04"/>
    <w:rsid w:val="00996A49"/>
    <w:rsid w:val="009C68F6"/>
    <w:rsid w:val="00A447A7"/>
    <w:rsid w:val="00A45A67"/>
    <w:rsid w:val="00AC158E"/>
    <w:rsid w:val="00B037CB"/>
    <w:rsid w:val="00D94514"/>
    <w:rsid w:val="00DF1AAC"/>
    <w:rsid w:val="00E673FC"/>
    <w:rsid w:val="00F87C09"/>
    <w:rsid w:val="00FA2437"/>
    <w:rsid w:val="00FD417B"/>
    <w:rsid w:val="00FF30D5"/>
    <w:rsid w:val="485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3976"/>
  <w15:chartTrackingRefBased/>
  <w15:docId w15:val="{D6013EC3-6099-4860-B8B7-98DEC0FB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3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306"/>
  </w:style>
  <w:style w:type="paragraph" w:styleId="Pidipagina">
    <w:name w:val="footer"/>
    <w:basedOn w:val="Normale"/>
    <w:link w:val="PidipaginaCarattere"/>
    <w:uiPriority w:val="99"/>
    <w:unhideWhenUsed/>
    <w:rsid w:val="00463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306"/>
  </w:style>
  <w:style w:type="paragraph" w:styleId="Paragrafoelenco">
    <w:name w:val="List Paragraph"/>
    <w:basedOn w:val="Normale"/>
    <w:uiPriority w:val="34"/>
    <w:qFormat/>
    <w:rsid w:val="00560E12"/>
    <w:pPr>
      <w:ind w:left="720"/>
      <w:contextualSpacing/>
    </w:pPr>
  </w:style>
  <w:style w:type="paragraph" w:customStyle="1" w:styleId="Stiletrattino">
    <w:name w:val="Stile trattino"/>
    <w:basedOn w:val="Paragrafoelenco"/>
    <w:link w:val="StiletrattinoCarattere"/>
    <w:qFormat/>
    <w:rsid w:val="00641155"/>
    <w:pPr>
      <w:numPr>
        <w:numId w:val="2"/>
      </w:numPr>
      <w:spacing w:after="120" w:line="240" w:lineRule="auto"/>
      <w:jc w:val="both"/>
    </w:pPr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character" w:customStyle="1" w:styleId="StiletrattinoCarattere">
    <w:name w:val="Stile trattino Carattere"/>
    <w:basedOn w:val="Carpredefinitoparagrafo"/>
    <w:link w:val="Stiletrattino"/>
    <w:rsid w:val="00641155"/>
    <w:rPr>
      <w:rFonts w:ascii="Century Gothic" w:eastAsia="Times New Roman" w:hAnsi="Century Gothic" w:cs="Century Gothic"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Ferrario</dc:creator>
  <cp:keywords/>
  <dc:description/>
  <cp:lastModifiedBy>Direttore Direttore</cp:lastModifiedBy>
  <cp:revision>2</cp:revision>
  <cp:lastPrinted>2017-11-09T17:06:00Z</cp:lastPrinted>
  <dcterms:created xsi:type="dcterms:W3CDTF">2019-01-23T10:27:00Z</dcterms:created>
  <dcterms:modified xsi:type="dcterms:W3CDTF">2019-01-23T10:27:00Z</dcterms:modified>
</cp:coreProperties>
</file>